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942B88" w:rsidRDefault="00986A92" w:rsidP="006D6A9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306I</w:t>
            </w:r>
            <w:r w:rsidR="00942B88">
              <w:rPr>
                <w:b/>
                <w:sz w:val="26"/>
                <w:szCs w:val="26"/>
              </w:rPr>
              <w:t>_</w:t>
            </w:r>
            <w:r w:rsidR="0098518B">
              <w:rPr>
                <w:b/>
                <w:sz w:val="26"/>
                <w:szCs w:val="26"/>
              </w:rPr>
              <w:t>3</w:t>
            </w:r>
            <w:r w:rsidR="006D6A96">
              <w:rPr>
                <w:b/>
                <w:sz w:val="26"/>
                <w:szCs w:val="26"/>
              </w:rPr>
              <w:t>47</w:t>
            </w:r>
            <w:bookmarkStart w:id="0" w:name="_GoBack"/>
            <w:bookmarkEnd w:id="0"/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031D3" w:rsidP="009851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031D3">
              <w:rPr>
                <w:b/>
                <w:sz w:val="26"/>
                <w:szCs w:val="26"/>
              </w:rPr>
              <w:t>22</w:t>
            </w:r>
            <w:r w:rsidR="0098518B">
              <w:rPr>
                <w:b/>
                <w:sz w:val="26"/>
                <w:szCs w:val="26"/>
              </w:rPr>
              <w:t>25580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8031D3" w:rsidRPr="008031D3">
        <w:rPr>
          <w:b/>
          <w:sz w:val="28"/>
          <w:szCs w:val="28"/>
        </w:rPr>
        <w:t xml:space="preserve">Рычаг изоляционный </w:t>
      </w:r>
      <w:r w:rsidR="0098518B">
        <w:rPr>
          <w:b/>
          <w:sz w:val="28"/>
          <w:szCs w:val="28"/>
        </w:rPr>
        <w:t>ВЕЮИ.303671.008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Default="000C691B" w:rsidP="00D312A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942B88" w:rsidRPr="005A1959" w:rsidRDefault="00942B88" w:rsidP="00D312AF">
      <w:pPr>
        <w:pStyle w:val="ad"/>
        <w:numPr>
          <w:ilvl w:val="1"/>
          <w:numId w:val="3"/>
        </w:numPr>
        <w:tabs>
          <w:tab w:val="left" w:pos="1134"/>
        </w:tabs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 </w:t>
      </w:r>
      <w:proofErr w:type="gramStart"/>
      <w:r>
        <w:rPr>
          <w:sz w:val="24"/>
          <w:szCs w:val="24"/>
        </w:rPr>
        <w:t>рычагов</w:t>
      </w:r>
      <w:proofErr w:type="gramEnd"/>
      <w:r>
        <w:rPr>
          <w:sz w:val="24"/>
          <w:szCs w:val="24"/>
        </w:rPr>
        <w:t xml:space="preserve"> изоляционных 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:rsidR="00942B88" w:rsidRPr="00DE1E02" w:rsidRDefault="00942B88" w:rsidP="00942B88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942B88" w:rsidRPr="000F3C22" w:rsidTr="00780C51">
        <w:tc>
          <w:tcPr>
            <w:tcW w:w="3652" w:type="dxa"/>
          </w:tcPr>
          <w:p w:rsidR="00942B88" w:rsidRPr="000F3C22" w:rsidRDefault="00942B88" w:rsidP="00942B88">
            <w:pPr>
              <w:pStyle w:val="ad"/>
              <w:tabs>
                <w:tab w:val="left" w:pos="1134"/>
              </w:tabs>
              <w:ind w:left="1429" w:firstLine="0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942B88" w:rsidRPr="000F3C22" w:rsidRDefault="00942B88" w:rsidP="00780C51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942B88" w:rsidRPr="007709FF" w:rsidTr="00780C51">
        <w:tc>
          <w:tcPr>
            <w:tcW w:w="3652" w:type="dxa"/>
            <w:vAlign w:val="center"/>
          </w:tcPr>
          <w:p w:rsidR="00942B88" w:rsidRPr="007709FF" w:rsidRDefault="00942B88" w:rsidP="00780C5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031D3">
              <w:rPr>
                <w:sz w:val="24"/>
                <w:szCs w:val="24"/>
              </w:rPr>
              <w:t xml:space="preserve">Рычаг изоляционный </w:t>
            </w:r>
          </w:p>
        </w:tc>
        <w:tc>
          <w:tcPr>
            <w:tcW w:w="6252" w:type="dxa"/>
            <w:vAlign w:val="center"/>
          </w:tcPr>
          <w:p w:rsidR="00442B7D" w:rsidRPr="00442B7D" w:rsidRDefault="00CD5A36" w:rsidP="00442B7D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CD5A36">
              <w:rPr>
                <w:sz w:val="24"/>
                <w:szCs w:val="24"/>
              </w:rPr>
              <w:t>ВЕЮИ.303671.008</w:t>
            </w:r>
          </w:p>
        </w:tc>
      </w:tr>
      <w:tr w:rsidR="00942B88" w:rsidTr="00780C51">
        <w:tc>
          <w:tcPr>
            <w:tcW w:w="3652" w:type="dxa"/>
            <w:vAlign w:val="center"/>
          </w:tcPr>
          <w:p w:rsidR="00942B88" w:rsidRPr="008031D3" w:rsidRDefault="00942B88" w:rsidP="00780C5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Материал </w:t>
            </w:r>
          </w:p>
        </w:tc>
        <w:tc>
          <w:tcPr>
            <w:tcW w:w="6252" w:type="dxa"/>
            <w:vAlign w:val="center"/>
          </w:tcPr>
          <w:p w:rsidR="00942B88" w:rsidRDefault="00942B88" w:rsidP="00780C5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прессматериал</w:t>
            </w:r>
            <w:proofErr w:type="spellEnd"/>
          </w:p>
        </w:tc>
      </w:tr>
      <w:tr w:rsidR="00942B88" w:rsidRPr="008031D3" w:rsidTr="00780C51">
        <w:tc>
          <w:tcPr>
            <w:tcW w:w="3652" w:type="dxa"/>
            <w:vAlign w:val="center"/>
          </w:tcPr>
          <w:p w:rsidR="00942B88" w:rsidRPr="008031D3" w:rsidRDefault="00942B88" w:rsidP="00780C5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 выключателя </w:t>
            </w:r>
          </w:p>
        </w:tc>
        <w:tc>
          <w:tcPr>
            <w:tcW w:w="6252" w:type="dxa"/>
            <w:vAlign w:val="center"/>
          </w:tcPr>
          <w:p w:rsidR="00942B88" w:rsidRPr="008031D3" w:rsidRDefault="00851B57" w:rsidP="00CD5A36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CD5A36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М</w:t>
            </w:r>
            <w:r w:rsidR="00942B88">
              <w:rPr>
                <w:sz w:val="24"/>
                <w:szCs w:val="24"/>
              </w:rPr>
              <w:t>-10</w:t>
            </w:r>
          </w:p>
        </w:tc>
      </w:tr>
    </w:tbl>
    <w:p w:rsidR="00942B88" w:rsidRDefault="00942B88" w:rsidP="00942B88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p w:rsidR="00942B88" w:rsidRDefault="00942B88" w:rsidP="00942B88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p w:rsidR="00612811" w:rsidRPr="00DE1E02" w:rsidRDefault="00612811" w:rsidP="00D312A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Общие требования.</w:t>
      </w:r>
    </w:p>
    <w:p w:rsidR="00942B88" w:rsidRPr="000C691B" w:rsidRDefault="00942B88" w:rsidP="00D312AF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ются  рычаги изоляционные</w:t>
      </w:r>
      <w:proofErr w:type="gramStart"/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,</w:t>
      </w:r>
      <w:proofErr w:type="gramEnd"/>
      <w:r w:rsidRPr="000C691B">
        <w:rPr>
          <w:sz w:val="24"/>
          <w:szCs w:val="24"/>
        </w:rPr>
        <w:t xml:space="preserve">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:rsidR="00942B88" w:rsidRDefault="00942B88" w:rsidP="00D312A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942B88" w:rsidRDefault="00942B88" w:rsidP="00D312A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942B88" w:rsidRDefault="00942B88" w:rsidP="00D312A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 же для отечественных, выпускающих рычаги изоляционные  </w:t>
      </w:r>
      <w:r w:rsidRPr="00612811">
        <w:rPr>
          <w:sz w:val="24"/>
          <w:szCs w:val="24"/>
        </w:rPr>
        <w:t>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942B88" w:rsidRPr="00122CF0" w:rsidRDefault="00942B88" w:rsidP="00D312A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942B88" w:rsidRPr="00122CF0" w:rsidRDefault="00C00AB8" w:rsidP="00D312A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рычаги изоляционные</w:t>
      </w:r>
      <w:r w:rsidR="00942B88" w:rsidRPr="00612811">
        <w:rPr>
          <w:sz w:val="24"/>
          <w:szCs w:val="24"/>
        </w:rPr>
        <w:t>, впервые поставляем</w:t>
      </w:r>
      <w:r w:rsidR="00942B88">
        <w:rPr>
          <w:sz w:val="24"/>
          <w:szCs w:val="24"/>
        </w:rPr>
        <w:t>ые заводом - изготовителем</w:t>
      </w:r>
      <w:r w:rsidR="00942B88" w:rsidRPr="00612811">
        <w:rPr>
          <w:sz w:val="24"/>
          <w:szCs w:val="24"/>
        </w:rPr>
        <w:t xml:space="preserve"> для нужд </w:t>
      </w:r>
      <w:r w:rsidR="00F63D9A">
        <w:rPr>
          <w:sz w:val="24"/>
          <w:szCs w:val="24"/>
        </w:rPr>
        <w:t>ПАО «МРСК</w:t>
      </w:r>
      <w:r w:rsidR="00942B88" w:rsidRPr="00612811">
        <w:rPr>
          <w:sz w:val="24"/>
          <w:szCs w:val="24"/>
        </w:rPr>
        <w:t xml:space="preserve"> Центра»</w:t>
      </w:r>
      <w:r w:rsidR="00942B88">
        <w:rPr>
          <w:sz w:val="24"/>
          <w:szCs w:val="24"/>
        </w:rPr>
        <w:t>,</w:t>
      </w:r>
      <w:r w:rsidR="00942B88" w:rsidRPr="00612811">
        <w:rPr>
          <w:sz w:val="24"/>
          <w:szCs w:val="24"/>
        </w:rPr>
        <w:t xml:space="preserve"> </w:t>
      </w:r>
      <w:r w:rsidR="00942B88" w:rsidRPr="00501281">
        <w:rPr>
          <w:sz w:val="24"/>
          <w:szCs w:val="24"/>
        </w:rPr>
        <w:t>должн</w:t>
      </w:r>
      <w:r w:rsidR="00942B88">
        <w:rPr>
          <w:sz w:val="24"/>
          <w:szCs w:val="24"/>
        </w:rPr>
        <w:t>ы</w:t>
      </w:r>
      <w:r w:rsidR="00942B88"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942B88"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942B88" w:rsidRDefault="00942B88" w:rsidP="00D312A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E1D1A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942B88" w:rsidRPr="004D004E" w:rsidRDefault="00942B88" w:rsidP="00D312A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E1D1A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942B88" w:rsidRDefault="00942B88" w:rsidP="00D312A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942B88" w:rsidRPr="00BF612E" w:rsidRDefault="00942B88" w:rsidP="00D312A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942B88" w:rsidRPr="008B796D" w:rsidRDefault="00942B88" w:rsidP="00D312AF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рычаги изоляционные  </w:t>
      </w:r>
      <w:r w:rsidRPr="008B796D">
        <w:rPr>
          <w:sz w:val="24"/>
          <w:szCs w:val="24"/>
        </w:rPr>
        <w:t xml:space="preserve">для нужд </w:t>
      </w:r>
      <w:r w:rsidR="00F63D9A">
        <w:rPr>
          <w:sz w:val="24"/>
          <w:szCs w:val="24"/>
        </w:rPr>
        <w:t>ПАО «МРСК</w:t>
      </w:r>
      <w:r w:rsidRPr="008B796D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42B88" w:rsidRPr="00FB7AEF" w:rsidRDefault="00942B88" w:rsidP="00D312AF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Рычаги изоляционные  </w:t>
      </w:r>
      <w:r w:rsidRPr="00FB7AEF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942B88" w:rsidRPr="007961C8" w:rsidRDefault="00942B88" w:rsidP="00D312A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942B88" w:rsidRPr="00CF1FB0" w:rsidRDefault="00942B88" w:rsidP="00D312AF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42B88" w:rsidRPr="00C77848" w:rsidRDefault="00942B88" w:rsidP="00D312A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942B88" w:rsidRPr="00612811" w:rsidRDefault="00942B88" w:rsidP="00443EC3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942B88" w:rsidRDefault="00942B88" w:rsidP="00942B8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942B88" w:rsidRPr="00F64478" w:rsidRDefault="00942B88" w:rsidP="00942B88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942B88" w:rsidRDefault="00942B88" w:rsidP="00942B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942B88" w:rsidRDefault="00942B88" w:rsidP="00942B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продукции должна производиться в соответствии с требованиями нормативно-технической документации на конкретные типы изделий.</w:t>
      </w:r>
    </w:p>
    <w:p w:rsidR="00942B88" w:rsidRDefault="00942B88" w:rsidP="00942B88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>
        <w:rPr>
          <w:szCs w:val="24"/>
        </w:rPr>
        <w:t xml:space="preserve">            Рычаги изоляционные  должны быть для транспортирования упакованы в соответствие с требованиями ГОСТ 23216, ГОСТ 16511 и ГОСТ 2991.</w:t>
      </w:r>
    </w:p>
    <w:p w:rsidR="00942B88" w:rsidRPr="00417FE2" w:rsidRDefault="00942B88" w:rsidP="00D312AF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>
        <w:rPr>
          <w:szCs w:val="24"/>
        </w:rPr>
        <w:t>рычагов изоляционных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942B88" w:rsidRDefault="00942B88" w:rsidP="00D312AF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942B88" w:rsidRDefault="00942B88" w:rsidP="00942B88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7A4D11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рычаги изоляционные </w:t>
      </w:r>
      <w:r w:rsidRPr="007A4D11">
        <w:rPr>
          <w:sz w:val="24"/>
          <w:szCs w:val="24"/>
        </w:rPr>
        <w:t xml:space="preserve"> конкретного типа;</w:t>
      </w:r>
    </w:p>
    <w:p w:rsidR="00942B88" w:rsidRDefault="00942B88" w:rsidP="00942B88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942B88" w:rsidRDefault="00942B88" w:rsidP="00942B88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942B88" w:rsidRDefault="00942B88" w:rsidP="00942B88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- сертификат соответствия и свидетельство о приемке на поставляемые прокладки, на русском языке.</w:t>
      </w:r>
    </w:p>
    <w:p w:rsidR="00942B88" w:rsidRDefault="00942B88" w:rsidP="00D312AF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942B88" w:rsidRPr="00DE1E02" w:rsidRDefault="00942B88" w:rsidP="00942B88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942B88" w:rsidRPr="00DE1E02" w:rsidRDefault="00942B88" w:rsidP="00D312A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942B88" w:rsidRPr="00044AD9" w:rsidRDefault="00942B88" w:rsidP="00942B8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>изделия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36 </w:t>
      </w:r>
      <w:r w:rsidRPr="00044AD9">
        <w:rPr>
          <w:sz w:val="24"/>
          <w:szCs w:val="24"/>
        </w:rPr>
        <w:t xml:space="preserve">месяцев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42B88" w:rsidRPr="00DE1E02" w:rsidRDefault="00942B88" w:rsidP="00942B8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42B88" w:rsidRPr="00DE1E02" w:rsidRDefault="00942B88" w:rsidP="00D312A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942B88" w:rsidRPr="00767827" w:rsidRDefault="00942B88" w:rsidP="00942B88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767827">
        <w:rPr>
          <w:sz w:val="24"/>
          <w:szCs w:val="24"/>
        </w:rPr>
        <w:t>Изделия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942B88" w:rsidRPr="00DE1E02" w:rsidRDefault="00942B88" w:rsidP="00942B8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42B88" w:rsidRPr="00DE1E02" w:rsidRDefault="00942B88" w:rsidP="00D312A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942B88" w:rsidRPr="00033D73" w:rsidRDefault="00942B88" w:rsidP="00942B88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AC1B90">
        <w:rPr>
          <w:sz w:val="24"/>
          <w:szCs w:val="24"/>
        </w:rPr>
        <w:t>Маркировка изделий,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>Маркировка изделий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942B88" w:rsidRPr="00DE1E02" w:rsidRDefault="00942B88" w:rsidP="00942B88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942B88" w:rsidRPr="00DE1E02" w:rsidRDefault="00942B88" w:rsidP="00D312A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942B88" w:rsidRPr="00DE1E02" w:rsidRDefault="00942B88" w:rsidP="00942B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>
        <w:rPr>
          <w:szCs w:val="24"/>
        </w:rPr>
        <w:t>запасных частей</w:t>
      </w:r>
      <w:r w:rsidRPr="00DE1E02">
        <w:rPr>
          <w:szCs w:val="24"/>
        </w:rPr>
        <w:t xml:space="preserve"> должна пройти входной контроль, осуществляемый представителями филиалов </w:t>
      </w:r>
      <w:r w:rsidR="00F63D9A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942B88" w:rsidRPr="00DE1E02" w:rsidRDefault="00942B88" w:rsidP="00942B8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42B88" w:rsidRPr="00EE4316" w:rsidRDefault="00942B88" w:rsidP="00942B88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942B88" w:rsidRPr="00DE1E02" w:rsidRDefault="00942B88" w:rsidP="00942B8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42B88" w:rsidRPr="00DE1E02" w:rsidRDefault="00942B88" w:rsidP="00942B88">
      <w:pPr>
        <w:rPr>
          <w:sz w:val="24"/>
          <w:szCs w:val="24"/>
        </w:rPr>
      </w:pPr>
    </w:p>
    <w:p w:rsidR="00942B88" w:rsidRPr="00DE1E02" w:rsidRDefault="00942B88" w:rsidP="00942B8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942B88" w:rsidRPr="00806EF5" w:rsidRDefault="00942B88" w:rsidP="00942B88">
      <w:pPr>
        <w:rPr>
          <w:sz w:val="24"/>
          <w:szCs w:val="24"/>
        </w:rPr>
      </w:pPr>
      <w:r w:rsidRPr="00806EF5">
        <w:rPr>
          <w:sz w:val="22"/>
          <w:szCs w:val="22"/>
        </w:rPr>
        <w:t xml:space="preserve">                               должность                                                              подпись                       Фамилия И.О.</w:t>
      </w:r>
    </w:p>
    <w:p w:rsidR="00CD48A1" w:rsidRPr="00942B88" w:rsidRDefault="00CD48A1" w:rsidP="00942B88">
      <w:pPr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4F4B" w:rsidRDefault="00084F4B">
      <w:r>
        <w:separator/>
      </w:r>
    </w:p>
  </w:endnote>
  <w:endnote w:type="continuationSeparator" w:id="0">
    <w:p w:rsidR="00084F4B" w:rsidRDefault="00084F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D9A" w:rsidRDefault="00F63D9A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D9A" w:rsidRDefault="00F63D9A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D9A" w:rsidRDefault="00F63D9A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4F4B" w:rsidRDefault="00084F4B">
      <w:r>
        <w:separator/>
      </w:r>
    </w:p>
  </w:footnote>
  <w:footnote w:type="continuationSeparator" w:id="0">
    <w:p w:rsidR="00084F4B" w:rsidRDefault="00084F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6A188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D9A" w:rsidRDefault="00F63D9A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D9A" w:rsidRDefault="00F63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5" w:hanging="360"/>
      </w:pPr>
    </w:lvl>
    <w:lvl w:ilvl="2" w:tplc="0419001B" w:tentative="1">
      <w:start w:val="1"/>
      <w:numFmt w:val="lowerRoman"/>
      <w:lvlText w:val="%3."/>
      <w:lvlJc w:val="right"/>
      <w:pPr>
        <w:ind w:left="1745" w:hanging="180"/>
      </w:pPr>
    </w:lvl>
    <w:lvl w:ilvl="3" w:tplc="0419000F" w:tentative="1">
      <w:start w:val="1"/>
      <w:numFmt w:val="decimal"/>
      <w:lvlText w:val="%4."/>
      <w:lvlJc w:val="left"/>
      <w:pPr>
        <w:ind w:left="2465" w:hanging="360"/>
      </w:pPr>
    </w:lvl>
    <w:lvl w:ilvl="4" w:tplc="04190019" w:tentative="1">
      <w:start w:val="1"/>
      <w:numFmt w:val="lowerLetter"/>
      <w:lvlText w:val="%5."/>
      <w:lvlJc w:val="left"/>
      <w:pPr>
        <w:ind w:left="3185" w:hanging="360"/>
      </w:pPr>
    </w:lvl>
    <w:lvl w:ilvl="5" w:tplc="0419001B" w:tentative="1">
      <w:start w:val="1"/>
      <w:numFmt w:val="lowerRoman"/>
      <w:lvlText w:val="%6."/>
      <w:lvlJc w:val="right"/>
      <w:pPr>
        <w:ind w:left="3905" w:hanging="180"/>
      </w:pPr>
    </w:lvl>
    <w:lvl w:ilvl="6" w:tplc="0419000F" w:tentative="1">
      <w:start w:val="1"/>
      <w:numFmt w:val="decimal"/>
      <w:lvlText w:val="%7."/>
      <w:lvlJc w:val="left"/>
      <w:pPr>
        <w:ind w:left="4625" w:hanging="360"/>
      </w:pPr>
    </w:lvl>
    <w:lvl w:ilvl="7" w:tplc="04190019" w:tentative="1">
      <w:start w:val="1"/>
      <w:numFmt w:val="lowerLetter"/>
      <w:lvlText w:val="%8."/>
      <w:lvlJc w:val="left"/>
      <w:pPr>
        <w:ind w:left="5345" w:hanging="360"/>
      </w:pPr>
    </w:lvl>
    <w:lvl w:ilvl="8" w:tplc="0419001B" w:tentative="1">
      <w:start w:val="1"/>
      <w:numFmt w:val="lowerRoman"/>
      <w:lvlText w:val="%9."/>
      <w:lvlJc w:val="right"/>
      <w:pPr>
        <w:ind w:left="6065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88F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109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4847"/>
    <w:rsid w:val="00084F4B"/>
    <w:rsid w:val="000858AE"/>
    <w:rsid w:val="00085DAC"/>
    <w:rsid w:val="0008624E"/>
    <w:rsid w:val="00094AC3"/>
    <w:rsid w:val="000961A3"/>
    <w:rsid w:val="000A0393"/>
    <w:rsid w:val="000A3D35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873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16A2"/>
    <w:rsid w:val="002D5E88"/>
    <w:rsid w:val="002E18B5"/>
    <w:rsid w:val="002E1D1A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60276"/>
    <w:rsid w:val="003603E8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2B7D"/>
    <w:rsid w:val="004437D3"/>
    <w:rsid w:val="0044389F"/>
    <w:rsid w:val="00443EC3"/>
    <w:rsid w:val="0044568D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72626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20AA"/>
    <w:rsid w:val="004F4028"/>
    <w:rsid w:val="004F49AF"/>
    <w:rsid w:val="004F4E9E"/>
    <w:rsid w:val="004F517F"/>
    <w:rsid w:val="004F5C65"/>
    <w:rsid w:val="004F6968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5421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1883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56C4"/>
    <w:rsid w:val="006C75F1"/>
    <w:rsid w:val="006D1137"/>
    <w:rsid w:val="006D1836"/>
    <w:rsid w:val="006D4AD2"/>
    <w:rsid w:val="006D4C35"/>
    <w:rsid w:val="006D51BB"/>
    <w:rsid w:val="006D6A96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1C44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EFA"/>
    <w:rsid w:val="008031D3"/>
    <w:rsid w:val="0080581E"/>
    <w:rsid w:val="008059D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1B57"/>
    <w:rsid w:val="00853721"/>
    <w:rsid w:val="008546A6"/>
    <w:rsid w:val="008574C3"/>
    <w:rsid w:val="00857D4B"/>
    <w:rsid w:val="00865492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3D5A"/>
    <w:rsid w:val="008A4E3A"/>
    <w:rsid w:val="008A5CA5"/>
    <w:rsid w:val="008A6687"/>
    <w:rsid w:val="008B1B9B"/>
    <w:rsid w:val="008B22FE"/>
    <w:rsid w:val="008B31ED"/>
    <w:rsid w:val="008B41DF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2B88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8518B"/>
    <w:rsid w:val="00986A92"/>
    <w:rsid w:val="00991920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5B6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0AB8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4D66"/>
    <w:rsid w:val="00CB6E9A"/>
    <w:rsid w:val="00CB7033"/>
    <w:rsid w:val="00CC081C"/>
    <w:rsid w:val="00CC1E26"/>
    <w:rsid w:val="00CC4C73"/>
    <w:rsid w:val="00CD3354"/>
    <w:rsid w:val="00CD48A1"/>
    <w:rsid w:val="00CD5A36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2AF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D008A"/>
    <w:rsid w:val="00ED024D"/>
    <w:rsid w:val="00ED03F1"/>
    <w:rsid w:val="00ED26F2"/>
    <w:rsid w:val="00ED28D6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51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3D9A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D633FF-67AD-440A-8A64-15DB7880095E}"/>
</file>

<file path=customXml/itemProps2.xml><?xml version="1.0" encoding="utf-8"?>
<ds:datastoreItem xmlns:ds="http://schemas.openxmlformats.org/officeDocument/2006/customXml" ds:itemID="{F5B782F4-C634-4B98-A622-68A6075A5843}"/>
</file>

<file path=customXml/itemProps3.xml><?xml version="1.0" encoding="utf-8"?>
<ds:datastoreItem xmlns:ds="http://schemas.openxmlformats.org/officeDocument/2006/customXml" ds:itemID="{75CF5237-D5CE-4167-A902-FE34C0471B2F}"/>
</file>

<file path=customXml/itemProps4.xml><?xml version="1.0" encoding="utf-8"?>
<ds:datastoreItem xmlns:ds="http://schemas.openxmlformats.org/officeDocument/2006/customXml" ds:itemID="{5598E380-BEE3-4FFE-B9D9-E4CA31853DB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871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Admin</cp:lastModifiedBy>
  <cp:revision>7</cp:revision>
  <cp:lastPrinted>2010-09-30T13:29:00Z</cp:lastPrinted>
  <dcterms:created xsi:type="dcterms:W3CDTF">2015-10-15T12:22:00Z</dcterms:created>
  <dcterms:modified xsi:type="dcterms:W3CDTF">2015-10-31T05:51:00Z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